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524" w:rsidRDefault="00BB5524" w:rsidP="00BB552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393CC1">
        <w:rPr>
          <w:rFonts w:ascii="Times New Roman" w:hAnsi="Times New Roman" w:cs="Times New Roman"/>
          <w:sz w:val="28"/>
          <w:szCs w:val="28"/>
        </w:rPr>
        <w:t xml:space="preserve"> «Клуб по месту жительства»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B5524" w:rsidRDefault="00BB5524" w:rsidP="00BB5524">
      <w:pPr>
        <w:jc w:val="center"/>
        <w:rPr>
          <w:rFonts w:ascii="Times New Roman" w:hAnsi="Times New Roman" w:cs="Times New Roman"/>
          <w:sz w:val="28"/>
          <w:szCs w:val="28"/>
        </w:rPr>
      </w:pPr>
      <w:r w:rsidRPr="00905372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09.0</w:t>
      </w:r>
      <w:r w:rsidR="00393CC1" w:rsidRPr="00905372">
        <w:rPr>
          <w:rFonts w:ascii="Times New Roman" w:hAnsi="Times New Roman" w:cs="Times New Roman"/>
          <w:sz w:val="28"/>
          <w:szCs w:val="28"/>
          <w:u w:val="single"/>
        </w:rPr>
        <w:t>4.</w:t>
      </w:r>
      <w:r w:rsidRPr="00905372">
        <w:rPr>
          <w:rFonts w:ascii="Times New Roman" w:hAnsi="Times New Roman" w:cs="Times New Roman"/>
          <w:sz w:val="28"/>
          <w:szCs w:val="28"/>
          <w:u w:val="single"/>
        </w:rPr>
        <w:t>2020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5372" w:rsidRPr="00905372">
        <w:rPr>
          <w:rFonts w:ascii="Times New Roman" w:hAnsi="Times New Roman" w:cs="Times New Roman"/>
          <w:sz w:val="28"/>
          <w:szCs w:val="28"/>
        </w:rPr>
        <w:t>(дата проведения)</w:t>
      </w:r>
    </w:p>
    <w:p w:rsidR="00BB5524" w:rsidRDefault="00BB5524" w:rsidP="00BB552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15707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1960"/>
        <w:gridCol w:w="1585"/>
        <w:gridCol w:w="3402"/>
        <w:gridCol w:w="2381"/>
        <w:gridCol w:w="2551"/>
        <w:gridCol w:w="1701"/>
        <w:gridCol w:w="2127"/>
      </w:tblGrid>
      <w:tr w:rsidR="00BB5524" w:rsidTr="00393CC1">
        <w:tc>
          <w:tcPr>
            <w:tcW w:w="1960" w:type="dxa"/>
          </w:tcPr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585" w:type="dxa"/>
          </w:tcPr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381" w:type="dxa"/>
          </w:tcPr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BB5524" w:rsidRDefault="00BB5524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BB5524" w:rsidTr="00393CC1">
        <w:tc>
          <w:tcPr>
            <w:tcW w:w="1960" w:type="dxa"/>
          </w:tcPr>
          <w:p w:rsidR="00393CC1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</w:t>
            </w:r>
          </w:p>
          <w:p w:rsid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Ахметовна</w:t>
            </w:r>
            <w:proofErr w:type="spellEnd"/>
          </w:p>
          <w:p w:rsid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 Дар»</w:t>
            </w:r>
          </w:p>
        </w:tc>
        <w:tc>
          <w:tcPr>
            <w:tcW w:w="1585" w:type="dxa"/>
          </w:tcPr>
          <w:p w:rsid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  <w:p w:rsid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1.2,3. Год обучения</w:t>
            </w:r>
          </w:p>
          <w:p w:rsid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14.00-17.30</w:t>
            </w:r>
          </w:p>
        </w:tc>
        <w:tc>
          <w:tcPr>
            <w:tcW w:w="3402" w:type="dxa"/>
          </w:tcPr>
          <w:p w:rsidR="00BB5524" w:rsidRP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524">
              <w:rPr>
                <w:rFonts w:ascii="Times New Roman" w:hAnsi="Times New Roman" w:cs="Times New Roman"/>
                <w:sz w:val="28"/>
                <w:szCs w:val="28"/>
              </w:rPr>
              <w:t>Вокальные упражнени</w:t>
            </w:r>
            <w:proofErr w:type="gramStart"/>
            <w:r w:rsidRPr="00BB5524">
              <w:rPr>
                <w:rFonts w:ascii="Times New Roman" w:hAnsi="Times New Roman" w:cs="Times New Roman"/>
                <w:sz w:val="28"/>
                <w:szCs w:val="28"/>
              </w:rPr>
              <w:t>я(</w:t>
            </w:r>
            <w:proofErr w:type="gramEnd"/>
            <w:r w:rsidRPr="00BB5524">
              <w:rPr>
                <w:rFonts w:ascii="Times New Roman" w:hAnsi="Times New Roman" w:cs="Times New Roman"/>
                <w:sz w:val="28"/>
                <w:szCs w:val="28"/>
              </w:rPr>
              <w:t xml:space="preserve"> с движениями и без движений)  Динамические оттенки в работе над песней</w:t>
            </w:r>
          </w:p>
          <w:p w:rsidR="00BB5524" w:rsidRP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5524"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разучивание партий под фонограмму</w:t>
            </w:r>
          </w:p>
        </w:tc>
        <w:tc>
          <w:tcPr>
            <w:tcW w:w="2381" w:type="dxa"/>
          </w:tcPr>
          <w:p w:rsid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видео уроков по электронной почте</w:t>
            </w:r>
          </w:p>
        </w:tc>
        <w:tc>
          <w:tcPr>
            <w:tcW w:w="2551" w:type="dxa"/>
          </w:tcPr>
          <w:p w:rsid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Распевки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видео урокам с движениями и без движений, дыхательная гимнастика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 песни под фонограмму плюс . Работа над динамическими оттенками в песне</w:t>
            </w:r>
          </w:p>
        </w:tc>
        <w:tc>
          <w:tcPr>
            <w:tcW w:w="1701" w:type="dxa"/>
          </w:tcPr>
          <w:p w:rsidR="00BB5524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2127" w:type="dxa"/>
          </w:tcPr>
          <w:p w:rsidR="00BB5524" w:rsidRPr="00505705" w:rsidRDefault="00BB5524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393CC1" w:rsidTr="00393CC1">
        <w:tc>
          <w:tcPr>
            <w:tcW w:w="1960" w:type="dxa"/>
          </w:tcPr>
          <w:p w:rsid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Зиновьева Ирина Владимировна объединение «</w:t>
            </w:r>
            <w:proofErr w:type="gram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Очумелые</w:t>
            </w:r>
            <w:proofErr w:type="gramEnd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 ручки»</w:t>
            </w:r>
          </w:p>
        </w:tc>
        <w:tc>
          <w:tcPr>
            <w:tcW w:w="1585" w:type="dxa"/>
          </w:tcPr>
          <w:p w:rsidR="00393CC1" w:rsidRDefault="00393CC1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09.04.202012.30-13.00</w:t>
            </w:r>
          </w:p>
          <w:p w:rsidR="00393CC1" w:rsidRPr="00393CC1" w:rsidRDefault="00393CC1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393CC1" w:rsidRDefault="00393CC1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393CC1" w:rsidRPr="00BB5524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</w:t>
            </w:r>
            <w:proofErr w:type="spell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обережными</w:t>
            </w:r>
            <w:proofErr w:type="spellEnd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 куклами</w:t>
            </w:r>
          </w:p>
        </w:tc>
        <w:tc>
          <w:tcPr>
            <w:tcW w:w="2381" w:type="dxa"/>
          </w:tcPr>
          <w:p w:rsid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393CC1" w:rsidRDefault="00F125B5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Техника выполнения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обережных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кукол. </w:t>
            </w:r>
          </w:p>
        </w:tc>
        <w:tc>
          <w:tcPr>
            <w:tcW w:w="1701" w:type="dxa"/>
          </w:tcPr>
          <w:p w:rsid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14.04.2020</w:t>
            </w:r>
          </w:p>
        </w:tc>
        <w:tc>
          <w:tcPr>
            <w:tcW w:w="2127" w:type="dxa"/>
          </w:tcPr>
          <w:p w:rsidR="00393CC1" w:rsidRP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393CC1" w:rsidTr="00393CC1">
        <w:tc>
          <w:tcPr>
            <w:tcW w:w="1960" w:type="dxa"/>
          </w:tcPr>
          <w:p w:rsidR="00393CC1" w:rsidRP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Сайранова</w:t>
            </w:r>
            <w:proofErr w:type="spellEnd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 Марина Борисовна объединение «Рукодельница»</w:t>
            </w:r>
          </w:p>
        </w:tc>
        <w:tc>
          <w:tcPr>
            <w:tcW w:w="1585" w:type="dxa"/>
          </w:tcPr>
          <w:p w:rsidR="00393CC1" w:rsidRDefault="00393CC1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09.04.2020  14.30-15.30</w:t>
            </w:r>
          </w:p>
          <w:p w:rsidR="00393CC1" w:rsidRPr="00393CC1" w:rsidRDefault="00393CC1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393CC1" w:rsidRPr="00393CC1" w:rsidRDefault="00393CC1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3 год </w:t>
            </w:r>
          </w:p>
          <w:p w:rsidR="00393CC1" w:rsidRPr="00393CC1" w:rsidRDefault="00393CC1" w:rsidP="00393C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</w:tcPr>
          <w:p w:rsidR="00393CC1" w:rsidRP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Вышивка шелковыми лентами. Выбор и выполнение изделий  по выбору.</w:t>
            </w:r>
          </w:p>
        </w:tc>
        <w:tc>
          <w:tcPr>
            <w:tcW w:w="2381" w:type="dxa"/>
          </w:tcPr>
          <w:p w:rsidR="00393CC1" w:rsidRP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393CC1" w:rsidRDefault="00F125B5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5B5">
              <w:rPr>
                <w:rFonts w:ascii="Times New Roman" w:hAnsi="Times New Roman" w:cs="Times New Roman"/>
                <w:sz w:val="28"/>
                <w:szCs w:val="28"/>
              </w:rPr>
              <w:t>Выполнить образцы вышивки</w:t>
            </w:r>
          </w:p>
        </w:tc>
        <w:tc>
          <w:tcPr>
            <w:tcW w:w="1701" w:type="dxa"/>
          </w:tcPr>
          <w:p w:rsidR="00393CC1" w:rsidRP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393CC1" w:rsidRPr="00393CC1" w:rsidRDefault="00393CC1" w:rsidP="00393C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93CC1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</w:tr>
    </w:tbl>
    <w:p w:rsidR="001621DB" w:rsidRDefault="001621DB" w:rsidP="00393CC1"/>
    <w:sectPr w:rsidR="001621DB" w:rsidSect="00BB5524">
      <w:pgSz w:w="16838" w:h="11906" w:orient="landscape"/>
      <w:pgMar w:top="568" w:right="678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524"/>
    <w:rsid w:val="001621DB"/>
    <w:rsid w:val="00393CC1"/>
    <w:rsid w:val="00905372"/>
    <w:rsid w:val="00BB5524"/>
    <w:rsid w:val="00F1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5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5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212</Words>
  <Characters>1212</Characters>
  <Application>Microsoft Office Word</Application>
  <DocSecurity>0</DocSecurity>
  <Lines>10</Lines>
  <Paragraphs>2</Paragraphs>
  <ScaleCrop>false</ScaleCrop>
  <Company>rg-adguard</Company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home</cp:lastModifiedBy>
  <cp:revision>6</cp:revision>
  <dcterms:created xsi:type="dcterms:W3CDTF">2020-04-06T17:49:00Z</dcterms:created>
  <dcterms:modified xsi:type="dcterms:W3CDTF">2020-04-09T14:57:00Z</dcterms:modified>
</cp:coreProperties>
</file>